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092" w:rsidRPr="006772E0" w:rsidRDefault="00C40092" w:rsidP="006772E0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  <w:r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t xml:space="preserve">  Załącznik Nr 1 do Uchwały </w:t>
      </w:r>
      <w:r w:rsidR="006772E0"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t>Nr X/86/15</w:t>
      </w:r>
      <w:r w:rsidR="006772E0"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br/>
      </w:r>
      <w:r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t>  Rady Miejskiej w Grodkowie</w:t>
      </w:r>
      <w:r w:rsidR="006772E0">
        <w:rPr>
          <w:rFonts w:ascii="Times New Roman" w:eastAsia="Times New Roman" w:hAnsi="Times New Roman" w:cs="Times New Roman"/>
          <w:bCs/>
          <w:szCs w:val="24"/>
          <w:lang w:eastAsia="pl-PL"/>
        </w:rPr>
        <w:br/>
      </w:r>
      <w:r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t xml:space="preserve"> z dnia </w:t>
      </w:r>
      <w:r w:rsidR="006772E0"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t>23.09.2015r.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                          </w:t>
      </w: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(pieczęć wnioskodawcy)                                                                             (data i miejsce złożenia wniosku)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przyznanie wsparcia finansowego na realizację zadania z zakresu rozwoju sportu pod nazwą: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         </w:t>
      </w: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 ………………………………………………………………………………………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6772E0" w:rsidP="00C40092">
      <w:pPr>
        <w:spacing w:after="0" w:line="240" w:lineRule="auto"/>
        <w:ind w:hanging="123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I. </w:t>
      </w:r>
      <w:r w:rsidR="00C40092"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 Dane dotyczące wnioskodawcy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1) pełna nazwa ……………………………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2) forma prawna ……………………………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3) numer w Krajowym Rejestrze Sądowym lub w inn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ym rejestrze* 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data wpisu, rejestracji lub utworzenia 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</w:p>
    <w:p w:rsidR="00C40092" w:rsidRPr="00C40092" w:rsidRDefault="006772E0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5) nr NIP ………………………………</w:t>
      </w:r>
      <w:r w:rsidR="00C40092"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Nr REGON 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6) dokładny adres: miejscowość 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………ul. 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………………powiat 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7) tel. …………………………………faks …………………………e-mail: 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8) nazwa banku i 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rachunku ………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</w:p>
    <w:p w:rsidR="00C40092" w:rsidRPr="00C40092" w:rsidRDefault="00C40092" w:rsidP="00677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9) nazwiska i imiona osób upoważnionych do podpisywania umowy o wykonanie zadania publicznego………………………………………………………………………………………………………………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:rsidR="00C40092" w:rsidRPr="00C40092" w:rsidRDefault="00C40092" w:rsidP="00C40092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10) nazwa, adres, i telefon kontaktowy jednostki bezpośrednio wykonującej zadanie, o którym mowa we 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wniosku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…………………………………………………………………………………………………...</w:t>
      </w:r>
    </w:p>
    <w:p w:rsidR="00C40092" w:rsidRPr="00C40092" w:rsidRDefault="00C40092" w:rsidP="00C40092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11) osoba upoważniona do składania wyjaśnień i uzupełnień dotyczących wniosku (imię i nazwisko oraz nr telefonu kontaktowego) 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12) przedmiot działalności statutowej:</w:t>
      </w:r>
    </w:p>
    <w:p w:rsidR="00C40092" w:rsidRPr="00C40092" w:rsidRDefault="00C40092" w:rsidP="00C40092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13) Jeżeli wnioskodawca prowadzi działalność gospodarczą:</w:t>
      </w:r>
    </w:p>
    <w:p w:rsidR="00C40092" w:rsidRPr="00C40092" w:rsidRDefault="00C40092" w:rsidP="00C40092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wpisu w rejestrze przedsiębiorców</w:t>
      </w:r>
    </w:p>
    <w:p w:rsid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Prz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edmiot działalności gospodarczej</w:t>
      </w:r>
    </w:p>
    <w:p w:rsidR="006772E0" w:rsidRPr="00C40092" w:rsidRDefault="006772E0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0092" w:rsidRPr="00C40092" w:rsidRDefault="00C40092" w:rsidP="00C40092">
      <w:pPr>
        <w:spacing w:after="0" w:line="240" w:lineRule="auto"/>
        <w:ind w:hanging="6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         Opis zadania</w:t>
      </w:r>
    </w:p>
    <w:p w:rsidR="00C40092" w:rsidRPr="00C40092" w:rsidRDefault="00C40092" w:rsidP="00C40092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zadania</w:t>
      </w:r>
    </w:p>
    <w:tbl>
      <w:tblPr>
        <w:tblW w:w="0" w:type="auto"/>
        <w:tblInd w:w="-2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5"/>
      </w:tblGrid>
      <w:tr w:rsidR="00C40092" w:rsidRPr="00C40092" w:rsidTr="00C40092">
        <w:trPr>
          <w:trHeight w:val="480"/>
        </w:trPr>
        <w:tc>
          <w:tcPr>
            <w:tcW w:w="9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opis działań w zakresie realizacji zadania – z uwzględnieniem harmonogramu poszczególnych działań.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0"/>
      </w:tblGrid>
      <w:tr w:rsidR="00C40092" w:rsidRPr="00C40092" w:rsidTr="00C40092">
        <w:trPr>
          <w:trHeight w:val="510"/>
        </w:trPr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17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                                 Kalkulacja przewidywanych kosztów realizacji zadania</w:t>
      </w:r>
    </w:p>
    <w:p w:rsidR="00C40092" w:rsidRPr="00C40092" w:rsidRDefault="00C40092" w:rsidP="00C40092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170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1.                                  Kosztorys ze względu na rodzaj kosztów:</w:t>
      </w:r>
    </w:p>
    <w:tbl>
      <w:tblPr>
        <w:tblW w:w="0" w:type="auto"/>
        <w:tblInd w:w="-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3685"/>
        <w:gridCol w:w="1146"/>
        <w:gridCol w:w="1843"/>
        <w:gridCol w:w="1751"/>
      </w:tblGrid>
      <w:tr w:rsidR="00C40092" w:rsidRPr="00C40092" w:rsidTr="00C40092">
        <w:trPr>
          <w:trHeight w:val="1312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Lp</w:t>
            </w: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Rodzaj kosztów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(koszty merytoryczne i administracyjne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związane z realizacja zadania)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Koszt całkowity(w zł)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Z tego z </w:t>
            </w: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br/>
              <w:t>wnioskowanej dotacji (w zł)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 tego z finansowych środków własnych, środków z innych źródeł oraz wpłat i opłat adresatów (w zł)</w:t>
            </w:r>
          </w:p>
        </w:tc>
      </w:tr>
      <w:tr w:rsidR="00C40092" w:rsidRPr="00C40092" w:rsidTr="00C40092">
        <w:trPr>
          <w:trHeight w:val="685"/>
        </w:trPr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rPr>
          <w:trHeight w:val="1120"/>
        </w:trPr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ó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ł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3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ind w:hanging="170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170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2.         Uwagi mogące mieć znaczenie przy ocenie kosztorysu: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:rsidR="00C40092" w:rsidRPr="00C40092" w:rsidRDefault="00C40092" w:rsidP="00C40092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Przewidywane źródła finansowania zadania: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</w:p>
    <w:tbl>
      <w:tblPr>
        <w:tblW w:w="0" w:type="auto"/>
        <w:tblInd w:w="-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3"/>
        <w:gridCol w:w="2998"/>
        <w:gridCol w:w="3056"/>
      </w:tblGrid>
      <w:tr w:rsidR="00C40092" w:rsidRPr="00C40092" w:rsidTr="00C40092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Źródła finansowania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%</w:t>
            </w:r>
          </w:p>
        </w:tc>
      </w:tr>
      <w:tr w:rsidR="00C40092" w:rsidRPr="00C40092" w:rsidTr="00C40092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Wnioskowanie kwota dotacji</w:t>
            </w: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Środki własne w tym:</w:t>
            </w: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Finansowe</w:t>
            </w: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Łączny koszt zadania</w:t>
            </w: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100%</w:t>
            </w:r>
          </w:p>
        </w:tc>
      </w:tr>
    </w:tbl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2. Informacja o uzyskanych przez wnioskodawcę środków prywatnych lub publicznych, których kwota została uwzględniona w ramach środków własnych:*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Ind w:w="-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7"/>
      </w:tblGrid>
      <w:tr w:rsidR="00C40092" w:rsidRPr="00C40092" w:rsidTr="00C40092">
        <w:trPr>
          <w:trHeight w:val="485"/>
        </w:trPr>
        <w:tc>
          <w:tcPr>
            <w:tcW w:w="9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3. Informacja dotycząca rzeczowego wkładu własnego i zasobów kadrowych – jako czynników przewidywanych do wykorzystania przy realizacji zadania.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Ind w:w="-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7"/>
      </w:tblGrid>
      <w:tr w:rsidR="00C40092" w:rsidRPr="00C40092" w:rsidTr="00C40092">
        <w:trPr>
          <w:trHeight w:val="461"/>
        </w:trPr>
        <w:tc>
          <w:tcPr>
            <w:tcW w:w="9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 (-my), że: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Proponowane zadanie w całości mieści się w zakresie działalności wnioskodawcy;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składanego wniosku przewidujemy pobieranie'/niepobieranie' opłat od adresatów zadania;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podane we wniosku informacje są zgodne z aktualnym stanem prawnym i faktycznym.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18"/>
          <w:szCs w:val="18"/>
          <w:lang w:eastAsia="pl-PL"/>
        </w:rPr>
        <w:t>(pieczęć wnioskodawcy)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</w:t>
      </w:r>
    </w:p>
    <w:p w:rsidR="00C40092" w:rsidRPr="00C40092" w:rsidRDefault="00C40092" w:rsidP="00C40092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18"/>
          <w:szCs w:val="18"/>
          <w:lang w:eastAsia="pl-PL"/>
        </w:rPr>
        <w:t>(podpis osoby upoważnionej lub podpisy osób upoważnionych do składania oświadczeń woli w imieniu wnioskodawcy)</w:t>
      </w:r>
    </w:p>
    <w:p w:rsidR="00C40092" w:rsidRPr="00C40092" w:rsidRDefault="00C40092" w:rsidP="00C40092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0363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Załączniki:</w:t>
      </w:r>
    </w:p>
    <w:p w:rsidR="00C40092" w:rsidRPr="00C40092" w:rsidRDefault="00C40092" w:rsidP="00C4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z banku o aktualnym numerze konta bankowego;</w:t>
      </w:r>
    </w:p>
    <w:p w:rsidR="00C40092" w:rsidRPr="00C40092" w:rsidRDefault="00C40092" w:rsidP="00C4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C40092" w:rsidRPr="00C40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2339B"/>
    <w:multiLevelType w:val="hybridMultilevel"/>
    <w:tmpl w:val="A73AD90A"/>
    <w:lvl w:ilvl="0" w:tplc="8F100582">
      <w:start w:val="1"/>
      <w:numFmt w:val="decimal"/>
      <w:lvlText w:val="%1."/>
      <w:lvlJc w:val="left"/>
      <w:pPr>
        <w:ind w:left="6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92"/>
    <w:rsid w:val="0003630E"/>
    <w:rsid w:val="00150FC8"/>
    <w:rsid w:val="00637C1E"/>
    <w:rsid w:val="006772E0"/>
    <w:rsid w:val="00A10A6B"/>
    <w:rsid w:val="00BE55B3"/>
    <w:rsid w:val="00C4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7E0FC-512B-4466-8DF1-95BEDCBF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0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09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77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3850">
          <w:marLeft w:val="59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3964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9693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683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49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1473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124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7011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6081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5164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6633">
          <w:marLeft w:val="1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0192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088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340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1411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7295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255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703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207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34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1983">
          <w:marLeft w:val="-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793">
          <w:marLeft w:val="-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474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6552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1577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6384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6158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105">
          <w:marLeft w:val="578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7393">
          <w:marLeft w:val="578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3342">
          <w:marLeft w:val="405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3966">
          <w:marLeft w:val="156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6567">
          <w:marLeft w:val="-207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740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7040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2207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985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1620">
          <w:marLeft w:val="-20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4354">
          <w:marLeft w:val="-20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679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05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061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984">
          <w:marLeft w:val="-20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653">
          <w:marLeft w:val="1560"/>
          <w:marRight w:val="-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3208">
          <w:marLeft w:val="156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3362">
          <w:marLeft w:val="1134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459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38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04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467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157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241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627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709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65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80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4698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217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71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54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222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88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10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696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02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55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502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92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480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4438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486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744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6473">
          <w:marLeft w:val="1134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490">
          <w:marLeft w:val="1134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0790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9160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3701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6264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0007">
          <w:marLeft w:val="-360"/>
          <w:marRight w:val="-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360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782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564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15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9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96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182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882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345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087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206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05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328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808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954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314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8126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3199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7609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47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718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933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5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4682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5631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7804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893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58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998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73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81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6365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5033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911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70488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416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2539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8782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5158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6104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834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838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603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89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152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29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36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745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20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45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61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800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608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7184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2360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781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85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238">
          <w:marLeft w:val="694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285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781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030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64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559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4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919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56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352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677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7008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804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76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050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37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63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5525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7240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158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4168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112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690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1565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4851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688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643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66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66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20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574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159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0779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059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47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413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442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61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1433">
          <w:marLeft w:val="459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793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5601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768">
          <w:marLeft w:val="29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672">
          <w:marLeft w:val="29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397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623">
          <w:marLeft w:val="885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7892">
          <w:marLeft w:val="601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0856">
          <w:marLeft w:val="1168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915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1032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428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787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498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91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684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338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887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94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825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661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5949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664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07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98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521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063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63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373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235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840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491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98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655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265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65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37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88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284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23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18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315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015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795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977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551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15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85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829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312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80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134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369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91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9116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44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470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676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013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387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702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825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213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935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336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963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10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1909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22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403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04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470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467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776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782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61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44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231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282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873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436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814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070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57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117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062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29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56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45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62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03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22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778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42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511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97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248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28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414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971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611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61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7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91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191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7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799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648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711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38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5868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10807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604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279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2897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8798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904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534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207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150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019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4692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5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003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471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456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15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85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090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267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10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364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36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951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7199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666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93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94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848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799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123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502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34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99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174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55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226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041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597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495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88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76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699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385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33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063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918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7104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609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645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541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00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5794">
          <w:marLeft w:val="64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1672">
          <w:marLeft w:val="64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7536">
          <w:marLeft w:val="64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79384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5476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1817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1547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6046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0602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274">
          <w:marLeft w:val="36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670">
          <w:marLeft w:val="36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599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76242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504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1600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4112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3058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3321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29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06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344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865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013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413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026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67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134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56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5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513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Zawadzka_Dorota</dc:creator>
  <cp:keywords/>
  <dc:description/>
  <cp:lastModifiedBy>Zawadzka_Dorota</cp:lastModifiedBy>
  <cp:revision>9</cp:revision>
  <cp:lastPrinted>2017-08-08T06:50:00Z</cp:lastPrinted>
  <dcterms:created xsi:type="dcterms:W3CDTF">2015-08-14T07:55:00Z</dcterms:created>
  <dcterms:modified xsi:type="dcterms:W3CDTF">2017-08-08T06:50:00Z</dcterms:modified>
</cp:coreProperties>
</file>